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2099" w14:textId="38D3B7A5" w:rsidR="0017786D" w:rsidRPr="00A0495C" w:rsidRDefault="0017786D" w:rsidP="0017786D">
      <w:pPr>
        <w:spacing w:after="0" w:line="240" w:lineRule="auto"/>
        <w:jc w:val="center"/>
        <w:rPr>
          <w:rFonts w:ascii="Arial" w:hAnsi="Arial" w:cs="Arial"/>
          <w:b/>
        </w:rPr>
      </w:pPr>
      <w:r w:rsidRPr="00A0495C">
        <w:rPr>
          <w:rFonts w:ascii="Arial" w:hAnsi="Arial" w:cs="Arial"/>
        </w:rPr>
        <w:t xml:space="preserve">Kancelaria Rady Miejskiej </w:t>
      </w:r>
      <w:r w:rsidRPr="00A0495C">
        <w:rPr>
          <w:rFonts w:ascii="Arial" w:hAnsi="Arial" w:cs="Arial"/>
          <w:b/>
        </w:rPr>
        <w:t xml:space="preserve">informuje o planowanym posiedzeniu komisji stałej </w:t>
      </w:r>
      <w:r>
        <w:rPr>
          <w:rFonts w:ascii="Arial" w:hAnsi="Arial" w:cs="Arial"/>
          <w:b/>
        </w:rPr>
        <w:br/>
      </w:r>
      <w:r w:rsidRPr="00A0495C">
        <w:rPr>
          <w:rFonts w:ascii="Arial" w:hAnsi="Arial" w:cs="Arial"/>
          <w:b/>
        </w:rPr>
        <w:t>Rady Miejskiej w Świętochłowicach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843"/>
        <w:gridCol w:w="3118"/>
        <w:gridCol w:w="3686"/>
      </w:tblGrid>
      <w:tr w:rsidR="008D4325" w:rsidRPr="00F3644F" w14:paraId="6BA32644" w14:textId="77777777" w:rsidTr="00104B94">
        <w:trPr>
          <w:trHeight w:val="10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F3644F" w:rsidRDefault="008D4325" w:rsidP="00F364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NAZWA</w:t>
            </w:r>
            <w:r w:rsidR="002504B0" w:rsidRPr="00F3644F">
              <w:rPr>
                <w:rFonts w:ascii="Arial" w:hAnsi="Arial" w:cs="Arial"/>
                <w:b/>
              </w:rPr>
              <w:t xml:space="preserve"> </w:t>
            </w:r>
            <w:r w:rsidRPr="00F3644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F3644F" w:rsidRDefault="008D4325" w:rsidP="00F364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TERMIN</w:t>
            </w:r>
            <w:r w:rsidR="00160DE6" w:rsidRPr="00F3644F">
              <w:rPr>
                <w:rFonts w:ascii="Arial" w:hAnsi="Arial" w:cs="Arial"/>
                <w:b/>
              </w:rPr>
              <w:t xml:space="preserve"> </w:t>
            </w:r>
            <w:r w:rsidRPr="00F3644F">
              <w:rPr>
                <w:rFonts w:ascii="Arial" w:hAnsi="Arial" w:cs="Arial"/>
                <w:b/>
              </w:rPr>
              <w:br/>
            </w:r>
            <w:r w:rsidR="00160DE6" w:rsidRPr="00F3644F">
              <w:rPr>
                <w:rFonts w:ascii="Arial" w:hAnsi="Arial" w:cs="Arial"/>
                <w:b/>
              </w:rPr>
              <w:t xml:space="preserve"> </w:t>
            </w:r>
            <w:r w:rsidRPr="00F3644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F3644F" w:rsidRDefault="008D4325" w:rsidP="00F3644F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F3644F" w:rsidRDefault="008D4325" w:rsidP="00F3644F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F3644F" w14:paraId="32143349" w14:textId="77777777" w:rsidTr="00104B94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09A6" w14:textId="533FCBB3" w:rsidR="008D4325" w:rsidRPr="00F3644F" w:rsidRDefault="008D4325" w:rsidP="00104B94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F3644F">
              <w:rPr>
                <w:rFonts w:ascii="Arial" w:hAnsi="Arial" w:cs="Arial"/>
                <w:b/>
              </w:rPr>
              <w:t>Komisj</w:t>
            </w:r>
            <w:r w:rsidR="002F3F2C" w:rsidRPr="00F3644F">
              <w:rPr>
                <w:rFonts w:ascii="Arial" w:hAnsi="Arial" w:cs="Arial"/>
                <w:b/>
              </w:rPr>
              <w:t>i Oświaty</w:t>
            </w:r>
            <w:r w:rsidRPr="00F3644F">
              <w:rPr>
                <w:rFonts w:ascii="Arial" w:hAnsi="Arial" w:cs="Arial"/>
                <w:b/>
              </w:rPr>
              <w:t xml:space="preserve">, Kultury </w:t>
            </w:r>
            <w:r w:rsidR="00AB37ED" w:rsidRPr="00F3644F">
              <w:rPr>
                <w:rFonts w:ascii="Arial" w:hAnsi="Arial" w:cs="Arial"/>
                <w:b/>
              </w:rPr>
              <w:br/>
            </w:r>
            <w:r w:rsidRPr="00F3644F">
              <w:rPr>
                <w:rFonts w:ascii="Arial" w:hAnsi="Arial" w:cs="Arial"/>
                <w:b/>
              </w:rPr>
              <w:t>i Sportu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B66D" w14:textId="341AFB5C" w:rsidR="008D4325" w:rsidRPr="00F3644F" w:rsidRDefault="00104B94" w:rsidP="00104B94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06</w:t>
            </w:r>
            <w:r w:rsidR="008D4325" w:rsidRPr="00F3644F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="008D4325" w:rsidRPr="00F3644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8D4325" w:rsidRPr="00F3644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F3644F" w:rsidRDefault="008D4325" w:rsidP="00104B94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24E9B09A" w:rsidR="008D4325" w:rsidRPr="00F3644F" w:rsidRDefault="008D4325" w:rsidP="00104B94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644F">
              <w:rPr>
                <w:rFonts w:ascii="Arial" w:hAnsi="Arial" w:cs="Arial"/>
                <w:sz w:val="22"/>
                <w:szCs w:val="22"/>
              </w:rPr>
              <w:t>(</w:t>
            </w:r>
            <w:r w:rsidR="00111A8B" w:rsidRPr="00F3644F">
              <w:rPr>
                <w:rFonts w:ascii="Arial" w:hAnsi="Arial" w:cs="Arial"/>
                <w:sz w:val="22"/>
                <w:szCs w:val="22"/>
              </w:rPr>
              <w:t>środa</w:t>
            </w:r>
            <w:r w:rsidRPr="00F3644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F3644F" w:rsidRDefault="008D4325" w:rsidP="00104B94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F3644F" w:rsidRDefault="008D4325" w:rsidP="00104B94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3B9BAB52" w:rsidR="008D4325" w:rsidRPr="00F3644F" w:rsidRDefault="008D4325" w:rsidP="00104B94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644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104B94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Pr="00F3644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04B94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  <w:p w14:paraId="1CB4B284" w14:textId="77777777" w:rsidR="008D4325" w:rsidRPr="00F3644F" w:rsidRDefault="008D4325" w:rsidP="00104B94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04761F" w14:textId="77777777" w:rsidR="00104B94" w:rsidRPr="00A0495C" w:rsidRDefault="00104B94" w:rsidP="00104B94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34729C" w14:textId="77777777" w:rsidR="00104B94" w:rsidRPr="00A0495C" w:rsidRDefault="00104B94" w:rsidP="00104B94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95C">
              <w:rPr>
                <w:rFonts w:ascii="Arial" w:hAnsi="Arial" w:cs="Arial"/>
                <w:b/>
                <w:sz w:val="22"/>
                <w:szCs w:val="22"/>
              </w:rPr>
              <w:t>sala sesyjna</w:t>
            </w:r>
          </w:p>
          <w:p w14:paraId="59AD1DDA" w14:textId="541D7B26" w:rsidR="008D4325" w:rsidRPr="00F3644F" w:rsidRDefault="00104B94" w:rsidP="00104B94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95C">
              <w:rPr>
                <w:rFonts w:ascii="Arial" w:hAnsi="Arial" w:cs="Arial"/>
                <w:b/>
                <w:sz w:val="22"/>
                <w:szCs w:val="22"/>
              </w:rPr>
              <w:t>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AE08" w14:textId="25D83C7C" w:rsidR="00104B94" w:rsidRPr="009C3380" w:rsidRDefault="00104B94" w:rsidP="00104B9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9C3380">
              <w:rPr>
                <w:rFonts w:ascii="Arial" w:hAnsi="Arial" w:cs="Arial"/>
              </w:rPr>
              <w:t xml:space="preserve">Analiza potrzeb remontowo - modernizacyjnych </w:t>
            </w:r>
            <w:r>
              <w:rPr>
                <w:rFonts w:ascii="Arial" w:hAnsi="Arial" w:cs="Arial"/>
              </w:rPr>
              <w:br/>
            </w:r>
            <w:r w:rsidRPr="009C3380">
              <w:rPr>
                <w:rFonts w:ascii="Arial" w:hAnsi="Arial" w:cs="Arial"/>
              </w:rPr>
              <w:t xml:space="preserve">w placówkach oświaty, kultury </w:t>
            </w:r>
            <w:r>
              <w:rPr>
                <w:rFonts w:ascii="Arial" w:hAnsi="Arial" w:cs="Arial"/>
              </w:rPr>
              <w:br/>
            </w:r>
            <w:r w:rsidRPr="009C3380">
              <w:rPr>
                <w:rFonts w:ascii="Arial" w:hAnsi="Arial" w:cs="Arial"/>
              </w:rPr>
              <w:t>i sportu.</w:t>
            </w:r>
          </w:p>
          <w:p w14:paraId="1BE515F1" w14:textId="2F3EA297" w:rsidR="00104B94" w:rsidRPr="009C3380" w:rsidRDefault="00104B94" w:rsidP="00104B9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26" w:hanging="426"/>
              <w:rPr>
                <w:rFonts w:ascii="Arial" w:hAnsi="Arial" w:cs="Arial"/>
                <w:b/>
                <w:u w:val="single"/>
              </w:rPr>
            </w:pPr>
            <w:r w:rsidRPr="009C3380">
              <w:rPr>
                <w:rFonts w:ascii="Arial" w:hAnsi="Arial" w:cs="Arial"/>
              </w:rPr>
              <w:t xml:space="preserve">Sprawozdanie </w:t>
            </w:r>
            <w:r>
              <w:rPr>
                <w:rFonts w:ascii="Arial" w:hAnsi="Arial" w:cs="Arial"/>
              </w:rPr>
              <w:br/>
            </w:r>
            <w:r w:rsidRPr="009C3380">
              <w:rPr>
                <w:rFonts w:ascii="Arial" w:hAnsi="Arial" w:cs="Arial"/>
              </w:rPr>
              <w:t xml:space="preserve">z działalności merytorycznej </w:t>
            </w:r>
            <w:r>
              <w:rPr>
                <w:rFonts w:ascii="Arial" w:hAnsi="Arial" w:cs="Arial"/>
              </w:rPr>
              <w:br/>
            </w:r>
            <w:r w:rsidRPr="009C3380">
              <w:rPr>
                <w:rFonts w:ascii="Arial" w:hAnsi="Arial" w:cs="Arial"/>
              </w:rPr>
              <w:t xml:space="preserve">i finansowej instytucji kultury </w:t>
            </w:r>
            <w:r>
              <w:rPr>
                <w:rFonts w:ascii="Arial" w:hAnsi="Arial" w:cs="Arial"/>
              </w:rPr>
              <w:br/>
            </w:r>
            <w:r w:rsidRPr="009C3380">
              <w:rPr>
                <w:rFonts w:ascii="Arial" w:hAnsi="Arial" w:cs="Arial"/>
              </w:rPr>
              <w:t xml:space="preserve">i sportu w roku 2023 oraz ich plany działania </w:t>
            </w:r>
            <w:r>
              <w:rPr>
                <w:rFonts w:ascii="Arial" w:hAnsi="Arial" w:cs="Arial"/>
              </w:rPr>
              <w:br/>
            </w:r>
            <w:r w:rsidRPr="009C3380">
              <w:rPr>
                <w:rFonts w:ascii="Arial" w:hAnsi="Arial" w:cs="Arial"/>
              </w:rPr>
              <w:t>w roku 2024.</w:t>
            </w:r>
          </w:p>
          <w:p w14:paraId="60210424" w14:textId="04BA26F0" w:rsidR="00AB37ED" w:rsidRPr="00104B94" w:rsidRDefault="00104B94" w:rsidP="00104B94">
            <w:pPr>
              <w:pStyle w:val="Akapitzlist"/>
              <w:numPr>
                <w:ilvl w:val="0"/>
                <w:numId w:val="23"/>
              </w:numPr>
              <w:spacing w:line="360" w:lineRule="auto"/>
              <w:ind w:left="426" w:hanging="426"/>
              <w:rPr>
                <w:rFonts w:ascii="Arial" w:hAnsi="Arial" w:cs="Arial"/>
                <w:b/>
                <w:u w:val="single"/>
              </w:rPr>
            </w:pPr>
            <w:r w:rsidRPr="009C3380">
              <w:rPr>
                <w:rFonts w:ascii="Arial" w:hAnsi="Arial" w:cs="Arial"/>
              </w:rPr>
              <w:t>Sprawy bieżące.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530" w14:textId="44B46C5A" w:rsidR="00104B94" w:rsidRPr="008C2E72" w:rsidRDefault="00104B94" w:rsidP="00104B94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8C2E72">
              <w:rPr>
                <w:rFonts w:ascii="Arial" w:hAnsi="Arial" w:cs="Arial"/>
                <w:b/>
              </w:rPr>
              <w:t xml:space="preserve">p. Sławomir Pośpiech </w:t>
            </w:r>
            <w:r w:rsidRPr="008C2E72">
              <w:rPr>
                <w:rFonts w:ascii="Arial" w:hAnsi="Arial" w:cs="Arial"/>
                <w:bCs/>
              </w:rPr>
              <w:t xml:space="preserve">- </w:t>
            </w:r>
            <w:r>
              <w:rPr>
                <w:rFonts w:ascii="Arial" w:hAnsi="Arial" w:cs="Arial"/>
                <w:bCs/>
              </w:rPr>
              <w:br/>
            </w:r>
            <w:r w:rsidRPr="008C2E72">
              <w:rPr>
                <w:rFonts w:ascii="Arial" w:hAnsi="Arial" w:cs="Arial"/>
                <w:bCs/>
              </w:rPr>
              <w:t>I Zastępca Prezydenta Miasta Świętochłowice</w:t>
            </w:r>
          </w:p>
          <w:p w14:paraId="5D06B708" w14:textId="1DD01C80" w:rsidR="00104B94" w:rsidRPr="00486C75" w:rsidRDefault="00104B94" w:rsidP="00104B94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8C2E72">
              <w:rPr>
                <w:rFonts w:ascii="Arial" w:hAnsi="Arial" w:cs="Arial"/>
                <w:b/>
              </w:rPr>
              <w:t xml:space="preserve">p. Dorota Leszczyńska </w:t>
            </w:r>
            <w:r w:rsidRPr="008C2E72">
              <w:rPr>
                <w:rFonts w:ascii="Arial" w:hAnsi="Arial" w:cs="Arial"/>
                <w:bCs/>
              </w:rPr>
              <w:t xml:space="preserve">- </w:t>
            </w:r>
            <w:r>
              <w:rPr>
                <w:rFonts w:ascii="Arial" w:hAnsi="Arial" w:cs="Arial"/>
                <w:bCs/>
              </w:rPr>
              <w:br/>
            </w:r>
            <w:r w:rsidRPr="008C2E72">
              <w:rPr>
                <w:rFonts w:ascii="Arial" w:hAnsi="Arial" w:cs="Arial"/>
                <w:bCs/>
              </w:rPr>
              <w:t>Dyrektor Miejskiego Zarządu Oświaty</w:t>
            </w:r>
          </w:p>
          <w:p w14:paraId="65A88A84" w14:textId="53E2225B" w:rsidR="00104B94" w:rsidRDefault="00104B94" w:rsidP="00104B94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p. Katarzyna </w:t>
            </w:r>
            <w:proofErr w:type="spellStart"/>
            <w:r>
              <w:rPr>
                <w:rFonts w:ascii="Arial" w:hAnsi="Arial" w:cs="Arial"/>
                <w:b/>
              </w:rPr>
              <w:t>Lazaj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486C75">
              <w:rPr>
                <w:rFonts w:ascii="Arial" w:hAnsi="Arial" w:cs="Arial"/>
                <w:bCs/>
              </w:rPr>
              <w:t xml:space="preserve">- </w:t>
            </w:r>
            <w:r>
              <w:rPr>
                <w:rFonts w:ascii="Arial" w:hAnsi="Arial" w:cs="Arial"/>
                <w:bCs/>
              </w:rPr>
              <w:br/>
            </w:r>
            <w:r w:rsidRPr="00486C75">
              <w:rPr>
                <w:rFonts w:ascii="Arial" w:hAnsi="Arial" w:cs="Arial"/>
                <w:bCs/>
              </w:rPr>
              <w:t>Dyrektor Miejskiej Biblioteki Publicznej</w:t>
            </w:r>
          </w:p>
          <w:p w14:paraId="0DD6D747" w14:textId="77777777" w:rsidR="00104B94" w:rsidRDefault="00104B94" w:rsidP="00104B94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p. Elżbieta Augustyn-Komandera </w:t>
            </w:r>
            <w:r w:rsidRPr="00486C75">
              <w:rPr>
                <w:rFonts w:ascii="Arial" w:hAnsi="Arial" w:cs="Arial"/>
                <w:bCs/>
              </w:rPr>
              <w:t>- Dyrektor Ośrodka Sportu i Rekreacji „Skałka”</w:t>
            </w:r>
          </w:p>
          <w:p w14:paraId="060D72CC" w14:textId="254CDE51" w:rsidR="00104B94" w:rsidRPr="00C32788" w:rsidRDefault="00104B94" w:rsidP="00104B94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p. Monika Majlinger </w:t>
            </w:r>
            <w:r>
              <w:rPr>
                <w:rFonts w:ascii="Arial" w:hAnsi="Arial" w:cs="Arial"/>
                <w:bCs/>
              </w:rPr>
              <w:t>–</w:t>
            </w:r>
            <w:r w:rsidRPr="00486C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br/>
              <w:t xml:space="preserve">p.o. </w:t>
            </w:r>
            <w:r w:rsidRPr="00486C75">
              <w:rPr>
                <w:rFonts w:ascii="Arial" w:hAnsi="Arial" w:cs="Arial"/>
                <w:bCs/>
              </w:rPr>
              <w:t>Dyrektor</w:t>
            </w:r>
            <w:r>
              <w:rPr>
                <w:rFonts w:ascii="Arial" w:hAnsi="Arial" w:cs="Arial"/>
                <w:bCs/>
              </w:rPr>
              <w:t>a</w:t>
            </w:r>
            <w:r w:rsidRPr="00486C75">
              <w:rPr>
                <w:rFonts w:ascii="Arial" w:hAnsi="Arial" w:cs="Arial"/>
                <w:bCs/>
              </w:rPr>
              <w:t xml:space="preserve"> Centrum Kultury Śląskiej</w:t>
            </w:r>
          </w:p>
          <w:p w14:paraId="4CF9B1D5" w14:textId="10F99A6D" w:rsidR="00104B94" w:rsidRPr="00C32788" w:rsidRDefault="00104B94" w:rsidP="00104B94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p. Adrian </w:t>
            </w:r>
            <w:proofErr w:type="spellStart"/>
            <w:r>
              <w:rPr>
                <w:rFonts w:ascii="Arial" w:hAnsi="Arial" w:cs="Arial"/>
                <w:b/>
              </w:rPr>
              <w:t>Blondzik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Cs/>
              </w:rPr>
              <w:t>-</w:t>
            </w:r>
            <w:r w:rsidRPr="00486C7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br/>
              <w:t xml:space="preserve">Zastępca </w:t>
            </w:r>
            <w:r w:rsidRPr="00486C75">
              <w:rPr>
                <w:rFonts w:ascii="Arial" w:hAnsi="Arial" w:cs="Arial"/>
                <w:bCs/>
              </w:rPr>
              <w:t>Dyrektor</w:t>
            </w:r>
            <w:r>
              <w:rPr>
                <w:rFonts w:ascii="Arial" w:hAnsi="Arial" w:cs="Arial"/>
                <w:bCs/>
              </w:rPr>
              <w:t>a</w:t>
            </w:r>
            <w:r w:rsidRPr="00486C75">
              <w:rPr>
                <w:rFonts w:ascii="Arial" w:hAnsi="Arial" w:cs="Arial"/>
                <w:bCs/>
              </w:rPr>
              <w:t xml:space="preserve"> Muzeum Powstań Śląskich</w:t>
            </w:r>
          </w:p>
          <w:p w14:paraId="22281B49" w14:textId="77777777" w:rsidR="00104B94" w:rsidRPr="008C2E72" w:rsidRDefault="00104B94" w:rsidP="00104B94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8C2E72">
              <w:rPr>
                <w:rFonts w:ascii="Arial" w:hAnsi="Arial" w:cs="Arial"/>
                <w:b/>
              </w:rPr>
              <w:t xml:space="preserve">p. </w:t>
            </w:r>
            <w:r>
              <w:rPr>
                <w:rFonts w:ascii="Arial" w:hAnsi="Arial" w:cs="Arial"/>
                <w:b/>
              </w:rPr>
              <w:t>Krzysztof Szczepanik</w:t>
            </w:r>
            <w:r w:rsidRPr="008C2E72">
              <w:rPr>
                <w:rFonts w:ascii="Arial" w:hAnsi="Arial" w:cs="Arial"/>
                <w:b/>
              </w:rPr>
              <w:t xml:space="preserve"> </w:t>
            </w:r>
            <w:r w:rsidRPr="008C2E72">
              <w:rPr>
                <w:rFonts w:ascii="Arial" w:hAnsi="Arial" w:cs="Arial"/>
                <w:bCs/>
              </w:rPr>
              <w:t xml:space="preserve">- Naczelnik Wydziału </w:t>
            </w:r>
            <w:r>
              <w:rPr>
                <w:rFonts w:ascii="Arial" w:hAnsi="Arial" w:cs="Arial"/>
                <w:bCs/>
              </w:rPr>
              <w:t>Infrastruktury Drogowej (wz. Naczelnika Wydziału Inwestycji i Zamówień Publicznych)</w:t>
            </w:r>
          </w:p>
          <w:p w14:paraId="6B803F95" w14:textId="52A608A2" w:rsidR="00F3644F" w:rsidRPr="00104B94" w:rsidRDefault="00104B94" w:rsidP="00104B94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8C2E72">
              <w:rPr>
                <w:rFonts w:ascii="Arial" w:hAnsi="Arial" w:cs="Arial"/>
                <w:b/>
              </w:rPr>
              <w:t xml:space="preserve">p. Grażyna Sosna </w:t>
            </w:r>
            <w:r w:rsidRPr="008C2E72">
              <w:rPr>
                <w:rFonts w:ascii="Arial" w:hAnsi="Arial" w:cs="Arial"/>
                <w:bCs/>
              </w:rPr>
              <w:t xml:space="preserve">- </w:t>
            </w:r>
            <w:r>
              <w:rPr>
                <w:rFonts w:ascii="Arial" w:hAnsi="Arial" w:cs="Arial"/>
                <w:bCs/>
              </w:rPr>
              <w:br/>
            </w:r>
            <w:r w:rsidRPr="008C2E72">
              <w:rPr>
                <w:rFonts w:ascii="Arial" w:hAnsi="Arial" w:cs="Arial"/>
                <w:bCs/>
              </w:rPr>
              <w:t>Prezes Oddziału Związku Nauczycielstwa Polskiego</w:t>
            </w:r>
          </w:p>
        </w:tc>
      </w:tr>
    </w:tbl>
    <w:p w14:paraId="672F1E81" w14:textId="77777777" w:rsidR="00C9069F" w:rsidRPr="00F3644F" w:rsidRDefault="00C9069F" w:rsidP="00F3644F">
      <w:pPr>
        <w:spacing w:after="0" w:line="360" w:lineRule="auto"/>
        <w:rPr>
          <w:rFonts w:ascii="Arial" w:hAnsi="Arial" w:cs="Arial"/>
        </w:rPr>
      </w:pPr>
    </w:p>
    <w:sectPr w:rsidR="00C9069F" w:rsidRPr="00F36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17786D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17786D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17786D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6CE9"/>
    <w:multiLevelType w:val="hybridMultilevel"/>
    <w:tmpl w:val="7F8E0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C2A4F"/>
    <w:multiLevelType w:val="hybridMultilevel"/>
    <w:tmpl w:val="93B882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B1997"/>
    <w:multiLevelType w:val="hybridMultilevel"/>
    <w:tmpl w:val="EAA42E56"/>
    <w:lvl w:ilvl="0" w:tplc="0CE87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521AD0"/>
    <w:multiLevelType w:val="multilevel"/>
    <w:tmpl w:val="15C22A08"/>
    <w:numStyleLink w:val="WWNum1"/>
  </w:abstractNum>
  <w:abstractNum w:abstractNumId="19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9"/>
  </w:num>
  <w:num w:numId="2" w16cid:durableId="19417162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6"/>
  </w:num>
  <w:num w:numId="4" w16cid:durableId="1289387613">
    <w:abstractNumId w:val="3"/>
  </w:num>
  <w:num w:numId="5" w16cid:durableId="1011302634">
    <w:abstractNumId w:val="10"/>
  </w:num>
  <w:num w:numId="6" w16cid:durableId="902909832">
    <w:abstractNumId w:val="8"/>
  </w:num>
  <w:num w:numId="7" w16cid:durableId="124466384">
    <w:abstractNumId w:val="14"/>
  </w:num>
  <w:num w:numId="8" w16cid:durableId="656301997">
    <w:abstractNumId w:val="5"/>
  </w:num>
  <w:num w:numId="9" w16cid:durableId="1965036326">
    <w:abstractNumId w:val="15"/>
  </w:num>
  <w:num w:numId="10" w16cid:durableId="1756854999">
    <w:abstractNumId w:val="7"/>
  </w:num>
  <w:num w:numId="11" w16cid:durableId="1444614909">
    <w:abstractNumId w:val="13"/>
  </w:num>
  <w:num w:numId="12" w16cid:durableId="761072544">
    <w:abstractNumId w:val="2"/>
  </w:num>
  <w:num w:numId="13" w16cid:durableId="714742489">
    <w:abstractNumId w:val="21"/>
  </w:num>
  <w:num w:numId="14" w16cid:durableId="1726104765">
    <w:abstractNumId w:val="12"/>
  </w:num>
  <w:num w:numId="15" w16cid:durableId="1161308583">
    <w:abstractNumId w:val="9"/>
  </w:num>
  <w:num w:numId="16" w16cid:durableId="552540269">
    <w:abstractNumId w:val="18"/>
  </w:num>
  <w:num w:numId="17" w16cid:durableId="686366144">
    <w:abstractNumId w:val="20"/>
  </w:num>
  <w:num w:numId="18" w16cid:durableId="1995716830">
    <w:abstractNumId w:val="16"/>
  </w:num>
  <w:num w:numId="19" w16cid:durableId="1539198145">
    <w:abstractNumId w:val="0"/>
  </w:num>
  <w:num w:numId="20" w16cid:durableId="1547446357">
    <w:abstractNumId w:val="11"/>
  </w:num>
  <w:num w:numId="21" w16cid:durableId="1656228540">
    <w:abstractNumId w:val="1"/>
  </w:num>
  <w:num w:numId="22" w16cid:durableId="1994986582">
    <w:abstractNumId w:val="17"/>
  </w:num>
  <w:num w:numId="23" w16cid:durableId="110619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57900"/>
    <w:rsid w:val="000B6C96"/>
    <w:rsid w:val="000E22D5"/>
    <w:rsid w:val="00104ABD"/>
    <w:rsid w:val="00104B94"/>
    <w:rsid w:val="00111A8B"/>
    <w:rsid w:val="00160DE6"/>
    <w:rsid w:val="00162930"/>
    <w:rsid w:val="0017786D"/>
    <w:rsid w:val="0020723B"/>
    <w:rsid w:val="002470D1"/>
    <w:rsid w:val="002504B0"/>
    <w:rsid w:val="00255001"/>
    <w:rsid w:val="00281AD3"/>
    <w:rsid w:val="00294635"/>
    <w:rsid w:val="002F24D4"/>
    <w:rsid w:val="002F3F2C"/>
    <w:rsid w:val="00312451"/>
    <w:rsid w:val="00324333"/>
    <w:rsid w:val="00346BD2"/>
    <w:rsid w:val="00371EBA"/>
    <w:rsid w:val="003F4EAE"/>
    <w:rsid w:val="003F4EB4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2F31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33F3F"/>
    <w:rsid w:val="00A40A0C"/>
    <w:rsid w:val="00A42A14"/>
    <w:rsid w:val="00A82011"/>
    <w:rsid w:val="00A974E7"/>
    <w:rsid w:val="00AB355B"/>
    <w:rsid w:val="00AB37ED"/>
    <w:rsid w:val="00B1019D"/>
    <w:rsid w:val="00B3023C"/>
    <w:rsid w:val="00B47756"/>
    <w:rsid w:val="00BB4F04"/>
    <w:rsid w:val="00BF59DF"/>
    <w:rsid w:val="00C42CFF"/>
    <w:rsid w:val="00C64AAB"/>
    <w:rsid w:val="00C9069F"/>
    <w:rsid w:val="00CE35E1"/>
    <w:rsid w:val="00CE62ED"/>
    <w:rsid w:val="00CE7AE4"/>
    <w:rsid w:val="00D07019"/>
    <w:rsid w:val="00DC1A66"/>
    <w:rsid w:val="00DD72DB"/>
    <w:rsid w:val="00E110D1"/>
    <w:rsid w:val="00E11526"/>
    <w:rsid w:val="00E20DE4"/>
    <w:rsid w:val="00E4072D"/>
    <w:rsid w:val="00F065E8"/>
    <w:rsid w:val="00F06893"/>
    <w:rsid w:val="00F2045F"/>
    <w:rsid w:val="00F3644F"/>
    <w:rsid w:val="00F43C28"/>
    <w:rsid w:val="00F54F96"/>
    <w:rsid w:val="00FA4E28"/>
    <w:rsid w:val="00FB3D1B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  <w:style w:type="character" w:customStyle="1" w:styleId="WW8Num1z6">
    <w:name w:val="WW8Num1z6"/>
    <w:rsid w:val="00104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18</cp:revision>
  <cp:lastPrinted>2024-02-23T08:26:00Z</cp:lastPrinted>
  <dcterms:created xsi:type="dcterms:W3CDTF">2022-07-25T08:32:00Z</dcterms:created>
  <dcterms:modified xsi:type="dcterms:W3CDTF">2024-02-23T11:17:00Z</dcterms:modified>
</cp:coreProperties>
</file>